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D" w:rsidRDefault="002B09E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Datum </w:t>
      </w:r>
      <w:r w:rsidR="00E21590">
        <w:rPr>
          <w:rFonts w:ascii="Arial" w:eastAsia="@Arial Unicode MS" w:hAnsi="Arial" w:cs="Arial"/>
          <w:sz w:val="20"/>
          <w:szCs w:val="20"/>
          <w:lang w:val="en-US"/>
        </w:rPr>
        <w:t>16.5.2014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A84A6B" w:rsidRDefault="00A84A6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A84A6B" w:rsidRDefault="00A84A6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2B09ED" w:rsidRDefault="002B09ED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  <w:r w:rsidR="00552E40">
        <w:rPr>
          <w:rFonts w:ascii="Arial" w:eastAsia="@Arial Unicode MS" w:hAnsi="Arial" w:cs="Arial"/>
          <w:b/>
          <w:bCs/>
          <w:lang w:val="en-US"/>
        </w:rPr>
        <w:t xml:space="preserve"> – KOLOKVIJ PSIHOLOGIJA</w:t>
      </w:r>
    </w:p>
    <w:p w:rsidR="00552E40" w:rsidRDefault="00552E40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lang w:val="en-US"/>
        </w:rPr>
      </w:pPr>
    </w:p>
    <w:p w:rsidR="00552E40" w:rsidRDefault="00552E40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</w:p>
    <w:p w:rsidR="009E099E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52E40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552E40"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</w:p>
    <w:p w:rsidR="009E099E" w:rsidRPr="00FE00D7" w:rsidRDefault="007E4BD9" w:rsidP="009E099E">
      <w:pPr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</w:pPr>
      <w:proofErr w:type="spellStart"/>
      <w:r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S</w:t>
      </w:r>
      <w:r w:rsidR="009E099E"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kupina</w:t>
      </w:r>
      <w:proofErr w:type="spellEnd"/>
      <w:r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9:30</w:t>
      </w:r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– </w:t>
      </w:r>
      <w:proofErr w:type="spellStart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računalniška</w:t>
      </w:r>
      <w:proofErr w:type="spellEnd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učilnica</w:t>
      </w:r>
      <w:proofErr w:type="spellEnd"/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30807577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30811815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30810539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30810546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30810555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30810566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30810579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30810584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30811491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30810591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30810601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30809089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30810612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30810625</w:t>
      </w:r>
    </w:p>
    <w:p w:rsidR="00523AC5" w:rsidRDefault="00523AC5" w:rsidP="00FE00D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30810630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30810647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30810656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30810692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30810702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30810713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30811365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30810748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30811439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30811455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30810757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30809281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30810786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30811390</w:t>
      </w:r>
    </w:p>
    <w:p w:rsidR="00C31E5D" w:rsidRPr="00FE00D7" w:rsidRDefault="002B09ED" w:rsidP="00FE00D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30807779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30809308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30810793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30810803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30810814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30807847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30810061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30810827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30808558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30811466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30809364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30811804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30810869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30810887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30810872</w:t>
      </w:r>
    </w:p>
    <w:p w:rsidR="00591C24" w:rsidRDefault="002B09ED" w:rsidP="00591C2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91C24">
        <w:rPr>
          <w:rFonts w:ascii="@Arial Unicode MS" w:eastAsia="@Arial Unicode MS" w:cs="@Arial Unicode MS"/>
          <w:sz w:val="24"/>
          <w:szCs w:val="24"/>
          <w:lang w:val="en-US"/>
        </w:rPr>
        <w:t xml:space="preserve">          </w:t>
      </w: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B09ED" w:rsidRDefault="002B09E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E00D7" w:rsidRDefault="00FE00D7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00D7" w:rsidRDefault="00FE00D7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00D7" w:rsidRDefault="00FE00D7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00D7" w:rsidRDefault="00FE00D7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52E40" w:rsidRDefault="00552E40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A84A6B" w:rsidRDefault="00A84A6B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E00D7" w:rsidRDefault="002B09ED" w:rsidP="00FE00D7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23AC5" w:rsidRPr="005B44DE" w:rsidRDefault="002B09ED" w:rsidP="005B44DE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23AC5" w:rsidRPr="00FE00D7" w:rsidRDefault="00FE00D7" w:rsidP="00FE00D7">
      <w:pPr>
        <w:pStyle w:val="Odstavekseznama"/>
        <w:widowControl w:val="0"/>
        <w:numPr>
          <w:ilvl w:val="0"/>
          <w:numId w:val="3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</w:pPr>
      <w:proofErr w:type="spellStart"/>
      <w:r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S</w:t>
      </w:r>
      <w:r w:rsidR="00523AC5"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kupina</w:t>
      </w:r>
      <w:proofErr w:type="spellEnd"/>
      <w:r w:rsidRPr="00FE00D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10.00</w:t>
      </w:r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– </w:t>
      </w:r>
      <w:proofErr w:type="spellStart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računalniška</w:t>
      </w:r>
      <w:proofErr w:type="spellEnd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F43227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učilnica</w:t>
      </w:r>
      <w:proofErr w:type="spellEnd"/>
    </w:p>
    <w:p w:rsidR="005B44DE" w:rsidRPr="00523AC5" w:rsidRDefault="005B44DE" w:rsidP="005B44D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ind w:left="720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523AC5" w:rsidRP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B09ED">
        <w:rPr>
          <w:rFonts w:ascii="Arial" w:eastAsia="@Arial Unicode MS" w:hAnsi="Arial" w:cs="Arial"/>
          <w:sz w:val="20"/>
          <w:szCs w:val="20"/>
          <w:lang w:val="en-US"/>
        </w:rPr>
        <w:t>30810904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30810933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30810959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30810973</w:t>
      </w:r>
    </w:p>
    <w:p w:rsidR="00F94B04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30810988</w:t>
      </w:r>
    </w:p>
    <w:p w:rsidR="00F94B04" w:rsidRDefault="00F94B0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             </w:t>
      </w:r>
      <w:r w:rsidRPr="002F24C7">
        <w:rPr>
          <w:rFonts w:ascii="Arial" w:eastAsia="@Arial Unicode MS" w:hAnsi="Arial" w:cs="Arial"/>
          <w:color w:val="0070C0"/>
          <w:sz w:val="20"/>
          <w:szCs w:val="20"/>
          <w:lang w:val="en-US"/>
        </w:rPr>
        <w:t xml:space="preserve"> </w:t>
      </w:r>
      <w:r w:rsidR="00F92A04" w:rsidRPr="002F24C7">
        <w:rPr>
          <w:rFonts w:ascii="Arial" w:eastAsia="@Arial Unicode MS" w:hAnsi="Arial" w:cs="Arial"/>
          <w:color w:val="0070C0"/>
          <w:sz w:val="20"/>
          <w:szCs w:val="20"/>
          <w:lang w:val="en-US"/>
        </w:rPr>
        <w:t>30810928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30811794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30811017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30811020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30811035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30811484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30811042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30811626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30811051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30811062</w:t>
      </w:r>
    </w:p>
    <w:p w:rsidR="009E099E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30811075</w:t>
      </w:r>
    </w:p>
    <w:p w:rsidR="009E099E" w:rsidRDefault="009E099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30811080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30811097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30811107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30811118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30811121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30811136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30811143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30811152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30811176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30811181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30811198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30811222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30811237</w:t>
      </w:r>
    </w:p>
    <w:p w:rsidR="005B44DE" w:rsidRPr="00FE00D7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30809832</w:t>
      </w:r>
    </w:p>
    <w:p w:rsidR="00523AC5" w:rsidRDefault="00523AC5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30811253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30811264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30809858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30809872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30811400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80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30811309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30811310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 w:rsidR="00396F6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30811323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30811338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30811345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30808549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30811354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30809973</w:t>
      </w:r>
    </w:p>
    <w:p w:rsidR="002B09ED" w:rsidRDefault="002B09ED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30811378</w:t>
      </w:r>
    </w:p>
    <w:p w:rsidR="00204DD4" w:rsidRPr="005B44DE" w:rsidRDefault="002B09ED" w:rsidP="005B44D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30811383</w:t>
      </w:r>
    </w:p>
    <w:sectPr w:rsidR="00204DD4" w:rsidRPr="005B44D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3B8"/>
    <w:multiLevelType w:val="hybridMultilevel"/>
    <w:tmpl w:val="B01EFDB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E30"/>
    <w:multiLevelType w:val="hybridMultilevel"/>
    <w:tmpl w:val="2EB64FA0"/>
    <w:lvl w:ilvl="0" w:tplc="0424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FC4CE2"/>
    <w:multiLevelType w:val="hybridMultilevel"/>
    <w:tmpl w:val="BDD63D1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C"/>
    <w:rsid w:val="001A723C"/>
    <w:rsid w:val="00204DD4"/>
    <w:rsid w:val="00287E8C"/>
    <w:rsid w:val="002B09ED"/>
    <w:rsid w:val="002F24C7"/>
    <w:rsid w:val="00396F6D"/>
    <w:rsid w:val="00430103"/>
    <w:rsid w:val="00523AC5"/>
    <w:rsid w:val="00552E40"/>
    <w:rsid w:val="00567E13"/>
    <w:rsid w:val="00591C24"/>
    <w:rsid w:val="005B44DE"/>
    <w:rsid w:val="00795FEC"/>
    <w:rsid w:val="007E4BD9"/>
    <w:rsid w:val="009E099E"/>
    <w:rsid w:val="00A66C04"/>
    <w:rsid w:val="00A84A6B"/>
    <w:rsid w:val="00C31E5D"/>
    <w:rsid w:val="00E21590"/>
    <w:rsid w:val="00E24FFA"/>
    <w:rsid w:val="00E75E0E"/>
    <w:rsid w:val="00F43227"/>
    <w:rsid w:val="00F86958"/>
    <w:rsid w:val="00F92A04"/>
    <w:rsid w:val="00F94B04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14</cp:revision>
  <dcterms:created xsi:type="dcterms:W3CDTF">2014-05-16T09:43:00Z</dcterms:created>
  <dcterms:modified xsi:type="dcterms:W3CDTF">2014-05-16T09:50:00Z</dcterms:modified>
</cp:coreProperties>
</file>